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8D90" w14:textId="77777777" w:rsidR="00F86D38" w:rsidRDefault="00F86D38" w:rsidP="00F86D38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3E9A8AAA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>по результатам публичных слушаний по вопрос</w:t>
            </w:r>
            <w:r w:rsidR="002A51CB">
              <w:rPr>
                <w:b/>
                <w:bCs/>
                <w:sz w:val="28"/>
                <w:szCs w:val="28"/>
              </w:rPr>
              <w:t>у</w:t>
            </w:r>
            <w:bookmarkStart w:id="0" w:name="_GoBack"/>
            <w:bookmarkEnd w:id="0"/>
            <w:r w:rsidRPr="00F86D38">
              <w:rPr>
                <w:b/>
                <w:bCs/>
                <w:sz w:val="28"/>
                <w:szCs w:val="28"/>
              </w:rPr>
      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14:paraId="42181F0C" w14:textId="3CF5845D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</w:t>
      </w:r>
      <w:r w:rsidR="00AA519B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    </w:t>
      </w:r>
      <w:r w:rsidR="00153EB7">
        <w:rPr>
          <w:rFonts w:eastAsia="Calibri"/>
          <w:sz w:val="28"/>
          <w:szCs w:val="22"/>
          <w:lang w:eastAsia="en-US"/>
        </w:rPr>
        <w:t>31 августа</w:t>
      </w:r>
      <w:r w:rsidR="00AA519B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>2023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7066436A" w14:textId="77777777" w:rsidR="00153EB7" w:rsidRPr="00153EB7" w:rsidRDefault="00153EB7" w:rsidP="00153EB7">
      <w:pPr>
        <w:ind w:firstLine="708"/>
        <w:jc w:val="both"/>
        <w:rPr>
          <w:sz w:val="28"/>
          <w:szCs w:val="28"/>
        </w:rPr>
      </w:pPr>
      <w:r w:rsidRPr="00153EB7">
        <w:rPr>
          <w:sz w:val="28"/>
          <w:szCs w:val="28"/>
        </w:rPr>
        <w:t>Постановлением администрации Мамонского муниципального образования от 11.08.2023г. № 464 «О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 на 30 августа 2023 года в 17:00 часов назначены публичные слушания. Постановление опубликовано на сайте https://мамоны.рф 14.08.2023г.</w:t>
      </w:r>
    </w:p>
    <w:p w14:paraId="70746B6D" w14:textId="77777777" w:rsidR="00153EB7" w:rsidRDefault="00153EB7" w:rsidP="00153EB7">
      <w:pPr>
        <w:ind w:firstLine="708"/>
        <w:jc w:val="both"/>
        <w:rPr>
          <w:sz w:val="28"/>
          <w:szCs w:val="28"/>
        </w:rPr>
      </w:pPr>
      <w:r w:rsidRPr="00153EB7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№31 от 18.08.2023г.</w:t>
      </w:r>
    </w:p>
    <w:p w14:paraId="60CCB487" w14:textId="248A1B3D" w:rsidR="00F86D38" w:rsidRPr="00F86D38" w:rsidRDefault="00F86D38" w:rsidP="00153EB7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>Замечания и предложения участников публичных слушаний 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проведения публичных слушаний, а также и во время публичных слушаний </w:t>
      </w:r>
      <w:r w:rsidR="00153EB7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2023 года.</w:t>
      </w:r>
    </w:p>
    <w:p w14:paraId="13D4ECBF" w14:textId="5035BE32" w:rsidR="00324CCA" w:rsidRDefault="00324CCA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</w:t>
      </w:r>
      <w:r w:rsidR="00AA519B">
        <w:rPr>
          <w:sz w:val="28"/>
          <w:szCs w:val="28"/>
        </w:rPr>
        <w:t>6</w:t>
      </w:r>
      <w:r w:rsidR="00F86D38">
        <w:rPr>
          <w:sz w:val="28"/>
          <w:szCs w:val="28"/>
        </w:rPr>
        <w:t xml:space="preserve"> </w:t>
      </w:r>
      <w:r w:rsidR="00153EB7">
        <w:rPr>
          <w:sz w:val="28"/>
          <w:szCs w:val="28"/>
        </w:rPr>
        <w:t>30 августа</w:t>
      </w:r>
      <w:r w:rsidR="00F86D38">
        <w:rPr>
          <w:sz w:val="28"/>
          <w:szCs w:val="28"/>
        </w:rPr>
        <w:t xml:space="preserve"> 2023 года 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77777777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50F5043F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 xml:space="preserve">рассмотренных на публичных слушаниях </w:t>
      </w:r>
      <w:r w:rsidR="00153EB7">
        <w:rPr>
          <w:b/>
          <w:bCs/>
          <w:sz w:val="28"/>
          <w:szCs w:val="28"/>
        </w:rPr>
        <w:t>30.08</w:t>
      </w:r>
      <w:r w:rsidRPr="004014D7">
        <w:rPr>
          <w:b/>
          <w:bCs/>
          <w:sz w:val="28"/>
          <w:szCs w:val="28"/>
        </w:rPr>
        <w:t>.2023г.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1"/>
        <w:gridCol w:w="1455"/>
        <w:gridCol w:w="1799"/>
        <w:gridCol w:w="3551"/>
        <w:gridCol w:w="7230"/>
      </w:tblGrid>
      <w:tr w:rsidR="00F86D38" w:rsidRPr="00F86D38" w14:paraId="05BE286C" w14:textId="77777777" w:rsidTr="000B1458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799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551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230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813E83">
        <w:trPr>
          <w:trHeight w:val="2230"/>
        </w:trPr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1F49B395" w:rsidR="00F86D38" w:rsidRPr="00F86D38" w:rsidRDefault="00813E83" w:rsidP="00276441">
            <w:pPr>
              <w:jc w:val="center"/>
            </w:pPr>
            <w:r>
              <w:t>07.08</w:t>
            </w:r>
            <w:r w:rsidR="00AA519B">
              <w:t>.2023</w:t>
            </w:r>
            <w:r w:rsidR="004014D7">
              <w:t>г.</w:t>
            </w:r>
            <w:r w:rsidR="000B1458">
              <w:t xml:space="preserve"> </w:t>
            </w:r>
            <w:r w:rsidR="004014D7">
              <w:t>№</w:t>
            </w:r>
            <w:r>
              <w:t>80</w:t>
            </w:r>
            <w:r w:rsidR="00AA519B">
              <w:t>9</w:t>
            </w:r>
            <w:r w:rsidR="004014D7">
              <w:t>-м</w:t>
            </w:r>
          </w:p>
        </w:tc>
        <w:tc>
          <w:tcPr>
            <w:tcW w:w="1799" w:type="dxa"/>
          </w:tcPr>
          <w:p w14:paraId="5AD3BD49" w14:textId="27827683" w:rsidR="00F86D38" w:rsidRPr="00F86D38" w:rsidRDefault="00813E83" w:rsidP="00276441">
            <w:pPr>
              <w:jc w:val="center"/>
            </w:pPr>
            <w:proofErr w:type="spellStart"/>
            <w:r>
              <w:t>Наймушин</w:t>
            </w:r>
            <w:proofErr w:type="spellEnd"/>
            <w:r>
              <w:t xml:space="preserve"> Игорь Леонидович</w:t>
            </w:r>
          </w:p>
        </w:tc>
        <w:tc>
          <w:tcPr>
            <w:tcW w:w="3551" w:type="dxa"/>
          </w:tcPr>
          <w:p w14:paraId="081191EF" w14:textId="29E07219" w:rsidR="00F86D38" w:rsidRPr="00F86D38" w:rsidRDefault="00813E83" w:rsidP="00276441">
            <w:pPr>
              <w:jc w:val="center"/>
            </w:pPr>
            <w:r w:rsidRPr="00813E83">
              <w:t>Иркутская обл., Иркутский р-н, с. Мамоны, ул. Береговая, 16, кадастровый номер 38:06:130104:346</w:t>
            </w:r>
          </w:p>
        </w:tc>
        <w:tc>
          <w:tcPr>
            <w:tcW w:w="7230" w:type="dxa"/>
          </w:tcPr>
          <w:p w14:paraId="25182D55" w14:textId="490CEE77" w:rsidR="00F86D38" w:rsidRPr="00F86D38" w:rsidRDefault="004014D7" w:rsidP="00AA519B">
            <w:pPr>
              <w:jc w:val="center"/>
            </w:pPr>
            <w:r>
              <w:t xml:space="preserve">Одобрено. </w:t>
            </w:r>
            <w:r w:rsidR="00813E83" w:rsidRPr="00813E8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 Иркутская обл., Иркутский р-н, с. Мамоны, ул. Береговая, 16, кадастровый номер 38:06:130104:346, с 3 м до 0 м по всему периметру земельного участка.</w:t>
            </w:r>
          </w:p>
        </w:tc>
      </w:tr>
    </w:tbl>
    <w:p w14:paraId="0509CB36" w14:textId="77777777" w:rsidR="00F86D38" w:rsidRDefault="00F86D38" w:rsidP="00F86D38">
      <w:pPr>
        <w:rPr>
          <w:sz w:val="28"/>
          <w:szCs w:val="28"/>
        </w:rPr>
      </w:pPr>
    </w:p>
    <w:p w14:paraId="455E60C2" w14:textId="50B2BBAE" w:rsidR="00F86D38" w:rsidRDefault="00F86D38" w:rsidP="00040734">
      <w:pPr>
        <w:jc w:val="center"/>
        <w:rPr>
          <w:sz w:val="28"/>
          <w:szCs w:val="28"/>
        </w:rPr>
      </w:pPr>
    </w:p>
    <w:p w14:paraId="73D6EDCE" w14:textId="176DF1BF" w:rsidR="00F86D38" w:rsidRDefault="00F86D38" w:rsidP="00040734">
      <w:pPr>
        <w:jc w:val="center"/>
        <w:rPr>
          <w:sz w:val="28"/>
          <w:szCs w:val="28"/>
        </w:rPr>
      </w:pPr>
    </w:p>
    <w:p w14:paraId="2675415A" w14:textId="7F562ED0" w:rsidR="004014D7" w:rsidRDefault="004014D7" w:rsidP="004014D7">
      <w:pPr>
        <w:jc w:val="center"/>
        <w:rPr>
          <w:sz w:val="28"/>
          <w:szCs w:val="28"/>
        </w:rPr>
      </w:pPr>
    </w:p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F86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4ECECF" w14:textId="7260AEBE" w:rsidR="00C70800" w:rsidRDefault="00C70800" w:rsidP="004014D7">
      <w:pPr>
        <w:jc w:val="center"/>
        <w:rPr>
          <w:sz w:val="28"/>
          <w:szCs w:val="28"/>
        </w:rPr>
      </w:pPr>
    </w:p>
    <w:p w14:paraId="68AD5F94" w14:textId="774638C4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t xml:space="preserve">Выводы и рекомендации по результатам публичных слушаний: </w:t>
      </w:r>
    </w:p>
    <w:p w14:paraId="5E3890AC" w14:textId="6C7524BE" w:rsidR="00324CCA" w:rsidRDefault="00324CCA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одобренн</w:t>
      </w:r>
      <w:r w:rsidR="00813E83">
        <w:rPr>
          <w:sz w:val="28"/>
          <w:szCs w:val="28"/>
        </w:rPr>
        <w:t>ому</w:t>
      </w:r>
      <w:r>
        <w:rPr>
          <w:sz w:val="28"/>
          <w:szCs w:val="28"/>
        </w:rPr>
        <w:t xml:space="preserve"> заявлени</w:t>
      </w:r>
      <w:r w:rsidR="00813E83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предоставить</w:t>
      </w:r>
      <w:r w:rsidR="00C70800" w:rsidRPr="00C70800">
        <w:t xml:space="preserve"> </w:t>
      </w:r>
      <w:r w:rsidR="00C70800" w:rsidRPr="00C7080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A519B">
        <w:rPr>
          <w:sz w:val="28"/>
          <w:szCs w:val="28"/>
        </w:rPr>
        <w:t>.</w:t>
      </w:r>
    </w:p>
    <w:p w14:paraId="637A50B7" w14:textId="114B8DC7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публичных слушаний на официальном сайте администрации Мамонского муниципального образования </w:t>
      </w:r>
      <w:r w:rsidR="00AA519B" w:rsidRPr="00AA519B">
        <w:rPr>
          <w:sz w:val="28"/>
          <w:szCs w:val="28"/>
        </w:rPr>
        <w:t>https://мамоны.рф</w:t>
      </w:r>
      <w:r w:rsidR="00AA519B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77777777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                                                                   Д. 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77777777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А. А. Карманова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547"/>
    <w:multiLevelType w:val="hybridMultilevel"/>
    <w:tmpl w:val="D1C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40734"/>
    <w:rsid w:val="000B1458"/>
    <w:rsid w:val="00153EB7"/>
    <w:rsid w:val="002A51CB"/>
    <w:rsid w:val="00324CCA"/>
    <w:rsid w:val="004014D7"/>
    <w:rsid w:val="004129F4"/>
    <w:rsid w:val="004B409A"/>
    <w:rsid w:val="00612E1D"/>
    <w:rsid w:val="006C0B77"/>
    <w:rsid w:val="007658B9"/>
    <w:rsid w:val="00813E83"/>
    <w:rsid w:val="008242FF"/>
    <w:rsid w:val="00870751"/>
    <w:rsid w:val="00922C48"/>
    <w:rsid w:val="00A842A8"/>
    <w:rsid w:val="00AA519B"/>
    <w:rsid w:val="00B915B7"/>
    <w:rsid w:val="00C70800"/>
    <w:rsid w:val="00D96373"/>
    <w:rsid w:val="00EA59DF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9</cp:revision>
  <dcterms:created xsi:type="dcterms:W3CDTF">2022-09-06T01:12:00Z</dcterms:created>
  <dcterms:modified xsi:type="dcterms:W3CDTF">2023-11-22T07:18:00Z</dcterms:modified>
</cp:coreProperties>
</file>